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ADD43" w14:textId="77777777" w:rsidR="00082A50" w:rsidRPr="00C013B5" w:rsidRDefault="00897703" w:rsidP="00897703">
      <w:pPr>
        <w:jc w:val="center"/>
        <w:rPr>
          <w:rFonts w:ascii="Times New Roman" w:hAnsi="Times New Roman" w:cs="Times New Roman"/>
          <w:b/>
          <w:sz w:val="36"/>
          <w:szCs w:val="36"/>
          <w:lang w:val="sv-SE"/>
        </w:rPr>
      </w:pPr>
      <w:r w:rsidRPr="00C013B5">
        <w:rPr>
          <w:rFonts w:ascii="Times New Roman" w:hAnsi="Times New Roman" w:cs="Times New Roman"/>
          <w:b/>
          <w:sz w:val="36"/>
          <w:szCs w:val="36"/>
          <w:lang w:val="sv-SE"/>
        </w:rPr>
        <w:t>Budgetförslag FSMK,</w:t>
      </w:r>
    </w:p>
    <w:p w14:paraId="24673F77" w14:textId="77777777" w:rsidR="00897703" w:rsidRPr="00C013B5" w:rsidRDefault="00897703" w:rsidP="00897703">
      <w:pPr>
        <w:jc w:val="center"/>
        <w:rPr>
          <w:rFonts w:ascii="Times New Roman" w:hAnsi="Times New Roman" w:cs="Times New Roman"/>
          <w:b/>
          <w:sz w:val="36"/>
          <w:szCs w:val="36"/>
          <w:lang w:val="sv-SE"/>
        </w:rPr>
      </w:pPr>
      <w:r w:rsidRPr="00C013B5">
        <w:rPr>
          <w:rFonts w:ascii="Times New Roman" w:hAnsi="Times New Roman" w:cs="Times New Roman"/>
          <w:b/>
          <w:sz w:val="36"/>
          <w:szCs w:val="36"/>
          <w:lang w:val="sv-SE"/>
        </w:rPr>
        <w:t xml:space="preserve">Verksamhetsperioden </w:t>
      </w:r>
      <w:r w:rsidR="00466F7E">
        <w:rPr>
          <w:rFonts w:ascii="Times New Roman" w:hAnsi="Times New Roman" w:cs="Times New Roman"/>
          <w:b/>
          <w:sz w:val="36"/>
          <w:szCs w:val="36"/>
          <w:lang w:val="sv-SE"/>
        </w:rPr>
        <w:t>april 2018 – juni 2019</w:t>
      </w:r>
    </w:p>
    <w:p w14:paraId="27FA6FD4" w14:textId="77777777" w:rsidR="00897703" w:rsidRDefault="00897703" w:rsidP="00897703">
      <w:pPr>
        <w:jc w:val="center"/>
        <w:rPr>
          <w:rFonts w:ascii="Times New Roman" w:hAnsi="Times New Roman" w:cs="Times New Roman"/>
          <w:sz w:val="32"/>
          <w:szCs w:val="3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26"/>
        <w:gridCol w:w="3565"/>
      </w:tblGrid>
      <w:tr w:rsidR="00897703" w14:paraId="39CAF94A" w14:textId="77777777" w:rsidTr="00047587">
        <w:trPr>
          <w:trHeight w:val="610"/>
        </w:trPr>
        <w:tc>
          <w:tcPr>
            <w:tcW w:w="5426" w:type="dxa"/>
          </w:tcPr>
          <w:p w14:paraId="4DA0E950" w14:textId="77777777" w:rsidR="00897703" w:rsidRPr="00897703" w:rsidRDefault="00897703" w:rsidP="00897703">
            <w:pPr>
              <w:rPr>
                <w:rFonts w:ascii="Times New Roman" w:hAnsi="Times New Roman" w:cs="Times New Roman"/>
                <w:b/>
                <w:sz w:val="32"/>
                <w:szCs w:val="32"/>
                <w:lang w:val="sv-SE"/>
              </w:rPr>
            </w:pPr>
            <w:r w:rsidRPr="00897703">
              <w:rPr>
                <w:rFonts w:ascii="Times New Roman" w:hAnsi="Times New Roman" w:cs="Times New Roman"/>
                <w:b/>
                <w:sz w:val="32"/>
                <w:szCs w:val="32"/>
                <w:lang w:val="sv-SE"/>
              </w:rPr>
              <w:t>Intäkter</w:t>
            </w:r>
          </w:p>
        </w:tc>
        <w:tc>
          <w:tcPr>
            <w:tcW w:w="3565" w:type="dxa"/>
          </w:tcPr>
          <w:p w14:paraId="31237EFA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</w:p>
        </w:tc>
      </w:tr>
      <w:tr w:rsidR="00897703" w14:paraId="2D48E56B" w14:textId="77777777" w:rsidTr="00047587">
        <w:trPr>
          <w:trHeight w:val="610"/>
        </w:trPr>
        <w:tc>
          <w:tcPr>
            <w:tcW w:w="5426" w:type="dxa"/>
          </w:tcPr>
          <w:p w14:paraId="3ACA55C3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Individuella medlemsavgifter</w:t>
            </w:r>
          </w:p>
        </w:tc>
        <w:tc>
          <w:tcPr>
            <w:tcW w:w="3565" w:type="dxa"/>
          </w:tcPr>
          <w:p w14:paraId="7F48F76C" w14:textId="006AABBC" w:rsidR="00897703" w:rsidRDefault="00047587" w:rsidP="00A8387B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1</w:t>
            </w:r>
            <w:r w:rsidR="007E07DA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3</w:t>
            </w:r>
            <w:r w:rsidR="00A8387B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 000</w:t>
            </w: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:-</w:t>
            </w:r>
          </w:p>
        </w:tc>
      </w:tr>
      <w:tr w:rsidR="00897703" w14:paraId="4D185234" w14:textId="77777777" w:rsidTr="00BC2F58">
        <w:trPr>
          <w:trHeight w:val="1655"/>
        </w:trPr>
        <w:tc>
          <w:tcPr>
            <w:tcW w:w="5426" w:type="dxa"/>
          </w:tcPr>
          <w:p w14:paraId="60960506" w14:textId="77777777" w:rsidR="00897703" w:rsidRDefault="00897703" w:rsidP="00A8387B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Institutionsavgifter (Karlstad, Örebro, Jönköping, Nordicom, Lund, Malmö, Södertörn, Linné, Halmstad</w:t>
            </w:r>
            <w:r w:rsidR="00CB3FA5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, Uppsala</w:t>
            </w:r>
            <w:r w:rsidR="00466F7E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, Gävle, Umeå</w:t>
            </w: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)</w:t>
            </w:r>
          </w:p>
        </w:tc>
        <w:tc>
          <w:tcPr>
            <w:tcW w:w="3565" w:type="dxa"/>
          </w:tcPr>
          <w:p w14:paraId="764B9822" w14:textId="77777777" w:rsidR="00897703" w:rsidRDefault="00466F7E" w:rsidP="00A8387B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7</w:t>
            </w:r>
            <w:r w:rsidR="00A8387B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0 0</w:t>
            </w:r>
            <w:r w:rsidR="00FB1342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00:-</w:t>
            </w:r>
          </w:p>
        </w:tc>
      </w:tr>
      <w:tr w:rsidR="00897703" w14:paraId="1A750CBA" w14:textId="77777777" w:rsidTr="00047587">
        <w:trPr>
          <w:trHeight w:val="610"/>
        </w:trPr>
        <w:tc>
          <w:tcPr>
            <w:tcW w:w="5426" w:type="dxa"/>
          </w:tcPr>
          <w:p w14:paraId="3916667D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</w:p>
        </w:tc>
        <w:tc>
          <w:tcPr>
            <w:tcW w:w="3565" w:type="dxa"/>
          </w:tcPr>
          <w:p w14:paraId="2B669BD5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</w:p>
        </w:tc>
      </w:tr>
      <w:tr w:rsidR="00897703" w14:paraId="529B0C6B" w14:textId="77777777" w:rsidTr="00047587">
        <w:trPr>
          <w:trHeight w:val="610"/>
        </w:trPr>
        <w:tc>
          <w:tcPr>
            <w:tcW w:w="5426" w:type="dxa"/>
          </w:tcPr>
          <w:p w14:paraId="177606F3" w14:textId="77777777" w:rsidR="00897703" w:rsidRPr="00897703" w:rsidRDefault="00897703" w:rsidP="00897703">
            <w:pPr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</w:pPr>
            <w:r w:rsidRPr="00897703"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>Summa intäkter</w:t>
            </w:r>
          </w:p>
        </w:tc>
        <w:tc>
          <w:tcPr>
            <w:tcW w:w="3565" w:type="dxa"/>
          </w:tcPr>
          <w:p w14:paraId="25F567C7" w14:textId="3305C4A3" w:rsidR="00897703" w:rsidRPr="005467AA" w:rsidRDefault="007E07DA" w:rsidP="007E07DA">
            <w:pPr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>83</w:t>
            </w:r>
            <w:r w:rsidR="00A8387B"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 xml:space="preserve"> 000</w:t>
            </w:r>
            <w:r w:rsidR="00FB1342" w:rsidRPr="005467AA"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>:-</w:t>
            </w:r>
          </w:p>
        </w:tc>
      </w:tr>
      <w:tr w:rsidR="00897703" w14:paraId="6EAC7244" w14:textId="77777777" w:rsidTr="00047587">
        <w:trPr>
          <w:trHeight w:val="610"/>
        </w:trPr>
        <w:tc>
          <w:tcPr>
            <w:tcW w:w="5426" w:type="dxa"/>
          </w:tcPr>
          <w:p w14:paraId="21383785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</w:p>
        </w:tc>
        <w:tc>
          <w:tcPr>
            <w:tcW w:w="3565" w:type="dxa"/>
          </w:tcPr>
          <w:p w14:paraId="04B6AA35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</w:p>
        </w:tc>
      </w:tr>
      <w:tr w:rsidR="00897703" w14:paraId="1BD6947B" w14:textId="77777777" w:rsidTr="00047587">
        <w:trPr>
          <w:trHeight w:val="635"/>
        </w:trPr>
        <w:tc>
          <w:tcPr>
            <w:tcW w:w="5426" w:type="dxa"/>
          </w:tcPr>
          <w:p w14:paraId="68A891B0" w14:textId="77777777" w:rsidR="00897703" w:rsidRPr="00897703" w:rsidRDefault="00897703" w:rsidP="00897703">
            <w:pPr>
              <w:rPr>
                <w:rFonts w:ascii="Times New Roman" w:hAnsi="Times New Roman" w:cs="Times New Roman"/>
                <w:b/>
                <w:sz w:val="32"/>
                <w:szCs w:val="32"/>
                <w:lang w:val="sv-SE"/>
              </w:rPr>
            </w:pPr>
            <w:r w:rsidRPr="00897703">
              <w:rPr>
                <w:rFonts w:ascii="Times New Roman" w:hAnsi="Times New Roman" w:cs="Times New Roman"/>
                <w:b/>
                <w:sz w:val="32"/>
                <w:szCs w:val="32"/>
                <w:lang w:val="sv-SE"/>
              </w:rPr>
              <w:t>Utgifter</w:t>
            </w:r>
          </w:p>
        </w:tc>
        <w:tc>
          <w:tcPr>
            <w:tcW w:w="3565" w:type="dxa"/>
          </w:tcPr>
          <w:p w14:paraId="25E9F7DD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</w:p>
        </w:tc>
      </w:tr>
      <w:tr w:rsidR="00897703" w14:paraId="7BC3984A" w14:textId="77777777" w:rsidTr="00047587">
        <w:trPr>
          <w:trHeight w:val="610"/>
        </w:trPr>
        <w:tc>
          <w:tcPr>
            <w:tcW w:w="5426" w:type="dxa"/>
          </w:tcPr>
          <w:p w14:paraId="120AF932" w14:textId="13B44795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Webbplats</w:t>
            </w:r>
            <w:r w:rsidR="005226CF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 och mail</w:t>
            </w:r>
          </w:p>
        </w:tc>
        <w:tc>
          <w:tcPr>
            <w:tcW w:w="3565" w:type="dxa"/>
          </w:tcPr>
          <w:p w14:paraId="4A06A3B8" w14:textId="1B43D0F7" w:rsidR="00897703" w:rsidRDefault="00FB1342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1</w:t>
            </w:r>
            <w:r w:rsidR="005226CF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 5</w:t>
            </w: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00:-</w:t>
            </w:r>
          </w:p>
        </w:tc>
      </w:tr>
      <w:tr w:rsidR="00897703" w14:paraId="40D346F0" w14:textId="77777777" w:rsidTr="00047587">
        <w:trPr>
          <w:trHeight w:val="1220"/>
        </w:trPr>
        <w:tc>
          <w:tcPr>
            <w:tcW w:w="5426" w:type="dxa"/>
          </w:tcPr>
          <w:p w14:paraId="19B655E8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Prenumeration Nordicom Information</w:t>
            </w:r>
          </w:p>
        </w:tc>
        <w:tc>
          <w:tcPr>
            <w:tcW w:w="3565" w:type="dxa"/>
          </w:tcPr>
          <w:p w14:paraId="030A650D" w14:textId="0E2C60E5" w:rsidR="00897703" w:rsidRDefault="007E191A" w:rsidP="00B56C6B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2</w:t>
            </w:r>
            <w:r w:rsidR="00B56C6B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7</w:t>
            </w:r>
            <w:r w:rsidR="00897703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 000:-</w:t>
            </w:r>
          </w:p>
        </w:tc>
      </w:tr>
      <w:tr w:rsidR="00897703" w14:paraId="313943E5" w14:textId="77777777" w:rsidTr="00047587">
        <w:trPr>
          <w:trHeight w:val="635"/>
        </w:trPr>
        <w:tc>
          <w:tcPr>
            <w:tcW w:w="5426" w:type="dxa"/>
          </w:tcPr>
          <w:p w14:paraId="04554D45" w14:textId="37DDA7F1" w:rsidR="00897703" w:rsidRDefault="00897703" w:rsidP="00A8387B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FSMK-dagen </w:t>
            </w:r>
            <w:r w:rsidR="00A8387B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201</w:t>
            </w:r>
            <w:r w:rsidR="005226CF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9</w:t>
            </w:r>
          </w:p>
        </w:tc>
        <w:tc>
          <w:tcPr>
            <w:tcW w:w="3565" w:type="dxa"/>
          </w:tcPr>
          <w:p w14:paraId="5781FFA5" w14:textId="6767F99C" w:rsidR="00897703" w:rsidRDefault="007E191A" w:rsidP="00A8387B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15</w:t>
            </w:r>
            <w:r w:rsidR="00A8387B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 </w:t>
            </w:r>
            <w:r w:rsidR="00897703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000:-</w:t>
            </w:r>
          </w:p>
        </w:tc>
      </w:tr>
      <w:tr w:rsidR="00897703" w14:paraId="471A60FE" w14:textId="77777777" w:rsidTr="00047587">
        <w:trPr>
          <w:trHeight w:val="610"/>
        </w:trPr>
        <w:tc>
          <w:tcPr>
            <w:tcW w:w="5426" w:type="dxa"/>
          </w:tcPr>
          <w:p w14:paraId="7CEE71B1" w14:textId="77777777" w:rsidR="00897703" w:rsidRDefault="00897703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Administration (bank)</w:t>
            </w:r>
          </w:p>
        </w:tc>
        <w:tc>
          <w:tcPr>
            <w:tcW w:w="3565" w:type="dxa"/>
          </w:tcPr>
          <w:p w14:paraId="628C9AC5" w14:textId="4EBE8FEE" w:rsidR="00897703" w:rsidRDefault="005226CF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1 0</w:t>
            </w:r>
            <w:r w:rsidR="00897703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00:-</w:t>
            </w:r>
          </w:p>
        </w:tc>
      </w:tr>
      <w:tr w:rsidR="00897703" w14:paraId="70033CCE" w14:textId="77777777" w:rsidTr="00047587">
        <w:trPr>
          <w:trHeight w:val="610"/>
        </w:trPr>
        <w:tc>
          <w:tcPr>
            <w:tcW w:w="5426" w:type="dxa"/>
          </w:tcPr>
          <w:p w14:paraId="5A07B98D" w14:textId="6E551544" w:rsidR="00897703" w:rsidRDefault="005467AA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Samverkan</w:t>
            </w:r>
            <w:r w:rsidR="00E202CF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 och popularisering</w:t>
            </w:r>
          </w:p>
        </w:tc>
        <w:tc>
          <w:tcPr>
            <w:tcW w:w="3565" w:type="dxa"/>
          </w:tcPr>
          <w:p w14:paraId="756648C9" w14:textId="1ADFD0B5" w:rsidR="00897703" w:rsidRDefault="00BC404C" w:rsidP="00BC404C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5</w:t>
            </w:r>
            <w:r w:rsidR="007E191A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000</w:t>
            </w:r>
            <w:r w:rsidR="005467AA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:-</w:t>
            </w:r>
          </w:p>
        </w:tc>
      </w:tr>
      <w:tr w:rsidR="00AC2794" w14:paraId="376C699B" w14:textId="77777777" w:rsidTr="00AC2794">
        <w:trPr>
          <w:trHeight w:val="610"/>
        </w:trPr>
        <w:tc>
          <w:tcPr>
            <w:tcW w:w="5426" w:type="dxa"/>
          </w:tcPr>
          <w:p w14:paraId="2D5D6479" w14:textId="5AA07944" w:rsidR="00AC2794" w:rsidRPr="00CB3FA5" w:rsidRDefault="00AC2794" w:rsidP="00AC2794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Doktorandstipendier – Nordmedia19</w:t>
            </w:r>
          </w:p>
        </w:tc>
        <w:tc>
          <w:tcPr>
            <w:tcW w:w="3565" w:type="dxa"/>
          </w:tcPr>
          <w:p w14:paraId="72E43259" w14:textId="1D86045F" w:rsidR="00AC2794" w:rsidRDefault="00DD354F" w:rsidP="00AC2794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2</w:t>
            </w:r>
            <w:r w:rsidR="00A0543E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</w:t>
            </w:r>
            <w:bookmarkStart w:id="0" w:name="_GoBack"/>
            <w:bookmarkEnd w:id="0"/>
            <w:r w:rsidR="00AC2794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 500:-</w:t>
            </w:r>
          </w:p>
        </w:tc>
      </w:tr>
      <w:tr w:rsidR="00AC2794" w14:paraId="09B05220" w14:textId="77777777" w:rsidTr="00AC2794">
        <w:trPr>
          <w:trHeight w:val="610"/>
        </w:trPr>
        <w:tc>
          <w:tcPr>
            <w:tcW w:w="5426" w:type="dxa"/>
          </w:tcPr>
          <w:p w14:paraId="551C4117" w14:textId="0B202353" w:rsidR="00AC2794" w:rsidRPr="00CB3FA5" w:rsidRDefault="00AC2794" w:rsidP="00BC2F58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Doktorandstipendier – FSMK-dagen</w:t>
            </w:r>
            <w:r w:rsidR="00DD354F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 </w:t>
            </w:r>
          </w:p>
        </w:tc>
        <w:tc>
          <w:tcPr>
            <w:tcW w:w="3565" w:type="dxa"/>
          </w:tcPr>
          <w:p w14:paraId="37F9EAC5" w14:textId="1AE2BFD5" w:rsidR="00AC2794" w:rsidRDefault="00A0543E" w:rsidP="00AC2794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8</w:t>
            </w:r>
            <w:r w:rsidR="00DD354F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 0</w:t>
            </w:r>
            <w:r w:rsidR="00AC2794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00:-</w:t>
            </w:r>
          </w:p>
        </w:tc>
      </w:tr>
      <w:tr w:rsidR="00897703" w14:paraId="2B707B67" w14:textId="77777777" w:rsidTr="00047587">
        <w:trPr>
          <w:trHeight w:val="610"/>
        </w:trPr>
        <w:tc>
          <w:tcPr>
            <w:tcW w:w="5426" w:type="dxa"/>
          </w:tcPr>
          <w:p w14:paraId="4740995B" w14:textId="43BE8AD0" w:rsidR="00897703" w:rsidRPr="00CB3FA5" w:rsidRDefault="00CB3FA5" w:rsidP="00BC2F58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Doktorandstipendier </w:t>
            </w:r>
            <w:r w:rsidR="00AC2794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–</w:t>
            </w:r>
            <w:r w:rsidR="00DD354F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avhandlingspris</w:t>
            </w:r>
          </w:p>
        </w:tc>
        <w:tc>
          <w:tcPr>
            <w:tcW w:w="3565" w:type="dxa"/>
          </w:tcPr>
          <w:p w14:paraId="14480EE7" w14:textId="4471552E" w:rsidR="00897703" w:rsidRDefault="00AC2794" w:rsidP="00A8387B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5 0</w:t>
            </w:r>
            <w:r w:rsidR="00CB3FA5">
              <w:rPr>
                <w:rFonts w:ascii="Times New Roman" w:hAnsi="Times New Roman" w:cs="Times New Roman"/>
                <w:sz w:val="32"/>
                <w:szCs w:val="32"/>
                <w:lang w:val="sv-SE"/>
              </w:rPr>
              <w:t>00:-</w:t>
            </w:r>
          </w:p>
        </w:tc>
      </w:tr>
      <w:tr w:rsidR="00CB3FA5" w14:paraId="64FCCEB6" w14:textId="77777777" w:rsidTr="00047587">
        <w:trPr>
          <w:trHeight w:val="610"/>
        </w:trPr>
        <w:tc>
          <w:tcPr>
            <w:tcW w:w="5426" w:type="dxa"/>
          </w:tcPr>
          <w:p w14:paraId="153ADCD6" w14:textId="77777777" w:rsidR="00CB3FA5" w:rsidRPr="00897703" w:rsidRDefault="00CB3FA5" w:rsidP="00897703">
            <w:pPr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</w:pPr>
          </w:p>
        </w:tc>
        <w:tc>
          <w:tcPr>
            <w:tcW w:w="3565" w:type="dxa"/>
          </w:tcPr>
          <w:p w14:paraId="0E36BCFC" w14:textId="77777777" w:rsidR="00CB3FA5" w:rsidRDefault="00CB3FA5" w:rsidP="00897703">
            <w:pPr>
              <w:rPr>
                <w:rFonts w:ascii="Times New Roman" w:hAnsi="Times New Roman" w:cs="Times New Roman"/>
                <w:sz w:val="32"/>
                <w:szCs w:val="32"/>
                <w:lang w:val="sv-SE"/>
              </w:rPr>
            </w:pPr>
          </w:p>
        </w:tc>
      </w:tr>
      <w:tr w:rsidR="005467AA" w14:paraId="4FEC9A59" w14:textId="77777777" w:rsidTr="00047587">
        <w:trPr>
          <w:trHeight w:val="610"/>
        </w:trPr>
        <w:tc>
          <w:tcPr>
            <w:tcW w:w="5426" w:type="dxa"/>
          </w:tcPr>
          <w:p w14:paraId="5192FAAD" w14:textId="77777777" w:rsidR="005467AA" w:rsidRPr="00897703" w:rsidRDefault="005467AA" w:rsidP="00897703">
            <w:pPr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</w:pPr>
            <w:r w:rsidRPr="00897703"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>Summa utgifter</w:t>
            </w:r>
          </w:p>
        </w:tc>
        <w:tc>
          <w:tcPr>
            <w:tcW w:w="3565" w:type="dxa"/>
          </w:tcPr>
          <w:p w14:paraId="0EA7A188" w14:textId="68B224E0" w:rsidR="005467AA" w:rsidRPr="005467AA" w:rsidRDefault="00D81F00" w:rsidP="00D81F00">
            <w:pPr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>83</w:t>
            </w:r>
            <w:r w:rsidR="00041A3E"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 xml:space="preserve"> 0</w:t>
            </w:r>
            <w:r w:rsidR="00C95FC8"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>00</w:t>
            </w:r>
            <w:r w:rsidR="005467AA" w:rsidRPr="005467AA">
              <w:rPr>
                <w:rFonts w:ascii="Times New Roman" w:hAnsi="Times New Roman" w:cs="Times New Roman"/>
                <w:i/>
                <w:sz w:val="32"/>
                <w:szCs w:val="32"/>
                <w:lang w:val="sv-SE"/>
              </w:rPr>
              <w:t>:-</w:t>
            </w:r>
          </w:p>
        </w:tc>
      </w:tr>
    </w:tbl>
    <w:p w14:paraId="42EA2E29" w14:textId="77777777" w:rsidR="00897703" w:rsidRPr="00897703" w:rsidRDefault="00897703" w:rsidP="00897703">
      <w:pPr>
        <w:rPr>
          <w:rFonts w:ascii="Times New Roman" w:hAnsi="Times New Roman" w:cs="Times New Roman"/>
          <w:sz w:val="32"/>
          <w:szCs w:val="32"/>
          <w:lang w:val="sv-SE"/>
        </w:rPr>
      </w:pPr>
    </w:p>
    <w:sectPr w:rsidR="00897703" w:rsidRPr="00897703" w:rsidSect="00CB3FA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4E"/>
    <w:rsid w:val="00041A3E"/>
    <w:rsid w:val="00047587"/>
    <w:rsid w:val="00082A50"/>
    <w:rsid w:val="002427B1"/>
    <w:rsid w:val="00433BE2"/>
    <w:rsid w:val="00434308"/>
    <w:rsid w:val="00466F7E"/>
    <w:rsid w:val="005226CF"/>
    <w:rsid w:val="005467AA"/>
    <w:rsid w:val="007E07DA"/>
    <w:rsid w:val="007E191A"/>
    <w:rsid w:val="00897703"/>
    <w:rsid w:val="008A3E4E"/>
    <w:rsid w:val="00A0543E"/>
    <w:rsid w:val="00A3668B"/>
    <w:rsid w:val="00A8387B"/>
    <w:rsid w:val="00AC2794"/>
    <w:rsid w:val="00B56C6B"/>
    <w:rsid w:val="00BC2F58"/>
    <w:rsid w:val="00BC404C"/>
    <w:rsid w:val="00C013B5"/>
    <w:rsid w:val="00C42115"/>
    <w:rsid w:val="00C95FC8"/>
    <w:rsid w:val="00CB3FA5"/>
    <w:rsid w:val="00D81F00"/>
    <w:rsid w:val="00DD354F"/>
    <w:rsid w:val="00E202CF"/>
    <w:rsid w:val="00E46DCD"/>
    <w:rsid w:val="00EB53B7"/>
    <w:rsid w:val="00F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BA0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9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9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529</Characters>
  <Application>Microsoft Macintosh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Sjöberg</dc:creator>
  <cp:keywords/>
  <dc:description/>
  <cp:lastModifiedBy>Fredrik Noren</cp:lastModifiedBy>
  <cp:revision>15</cp:revision>
  <dcterms:created xsi:type="dcterms:W3CDTF">2016-04-17T09:49:00Z</dcterms:created>
  <dcterms:modified xsi:type="dcterms:W3CDTF">2018-03-26T10:03:00Z</dcterms:modified>
</cp:coreProperties>
</file>